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5"/>
        <w:gridCol w:w="4935"/>
      </w:tblGrid>
      <w:tr w:rsidR="00501CEC" w:rsidTr="000A210F">
        <w:trPr>
          <w:trHeight w:val="345"/>
        </w:trPr>
        <w:tc>
          <w:tcPr>
            <w:tcW w:w="4455" w:type="dxa"/>
            <w:vAlign w:val="center"/>
          </w:tcPr>
          <w:p w:rsidR="00501CEC" w:rsidRDefault="00501CEC" w:rsidP="000A210F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  <w:t>MIS589 Project Milestone 4</w:t>
            </w:r>
          </w:p>
          <w:p w:rsidR="00501CEC" w:rsidRPr="0006236F" w:rsidRDefault="00501CEC" w:rsidP="000A210F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06236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  <w:t>Network Requirements 3</w:t>
            </w:r>
          </w:p>
          <w:p w:rsidR="00501CEC" w:rsidRDefault="00501CEC" w:rsidP="000A210F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06236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  <w:t>WAN and Internet</w:t>
            </w:r>
          </w:p>
          <w:p w:rsidR="00501CEC" w:rsidRPr="008E6BC8" w:rsidRDefault="00501CEC" w:rsidP="000A210F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</w:pPr>
          </w:p>
        </w:tc>
        <w:tc>
          <w:tcPr>
            <w:tcW w:w="4935" w:type="dxa"/>
          </w:tcPr>
          <w:p w:rsidR="00501CEC" w:rsidRDefault="00501CEC" w:rsidP="000A210F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color w:val="000000"/>
                <w:lang w:val="en"/>
              </w:rPr>
              <w:t>(Name of your service)</w:t>
            </w:r>
          </w:p>
          <w:p w:rsidR="00501CEC" w:rsidRDefault="00501CEC" w:rsidP="000A210F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color w:val="000000"/>
                <w:lang w:val="en"/>
              </w:rPr>
              <w:t>(Name of your company or business)</w:t>
            </w:r>
          </w:p>
          <w:p w:rsidR="00501CEC" w:rsidRDefault="00501CEC" w:rsidP="000A210F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</w:p>
        </w:tc>
      </w:tr>
      <w:tr w:rsidR="00501CEC" w:rsidTr="000A210F">
        <w:trPr>
          <w:trHeight w:val="690"/>
        </w:trPr>
        <w:tc>
          <w:tcPr>
            <w:tcW w:w="4455" w:type="dxa"/>
          </w:tcPr>
          <w:p w:rsidR="00501CEC" w:rsidRDefault="00501CEC" w:rsidP="000A210F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8E6BC8">
              <w:rPr>
                <w:rFonts w:ascii="Arial" w:eastAsia="Times New Roman" w:hAnsi="Arial" w:cs="Arial"/>
                <w:b/>
                <w:color w:val="000000"/>
                <w:lang w:val="en"/>
              </w:rPr>
              <w:t>Prepared by</w:t>
            </w: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>: (Your Name)</w:t>
            </w:r>
          </w:p>
          <w:p w:rsidR="00501CEC" w:rsidRPr="008E6BC8" w:rsidRDefault="00501CEC" w:rsidP="000A210F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Date</w:t>
            </w: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val="en"/>
              </w:rPr>
              <w:t xml:space="preserve"> </w:t>
            </w:r>
          </w:p>
          <w:p w:rsidR="00501CEC" w:rsidRDefault="00501CEC" w:rsidP="000A210F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ab/>
            </w:r>
          </w:p>
        </w:tc>
        <w:tc>
          <w:tcPr>
            <w:tcW w:w="4935" w:type="dxa"/>
          </w:tcPr>
          <w:p w:rsidR="00501CEC" w:rsidRDefault="00501CEC" w:rsidP="000A210F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ab/>
            </w: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Approved b</w:t>
            </w:r>
            <w:r w:rsidRPr="008E6BC8">
              <w:rPr>
                <w:rFonts w:ascii="Arial" w:eastAsia="Times New Roman" w:hAnsi="Arial" w:cs="Arial"/>
                <w:b/>
                <w:color w:val="000000"/>
                <w:lang w:val="en"/>
              </w:rPr>
              <w:t>y</w:t>
            </w: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>:</w:t>
            </w:r>
          </w:p>
        </w:tc>
      </w:tr>
      <w:tr w:rsidR="00501CEC" w:rsidTr="000A210F">
        <w:trPr>
          <w:trHeight w:val="233"/>
        </w:trPr>
        <w:tc>
          <w:tcPr>
            <w:tcW w:w="9390" w:type="dxa"/>
            <w:gridSpan w:val="2"/>
          </w:tcPr>
          <w:p w:rsidR="00501CEC" w:rsidRDefault="00501CEC" w:rsidP="000A210F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Summary of WAN and Internet requirements for the proposed network (max 200 words)</w:t>
            </w:r>
          </w:p>
          <w:p w:rsidR="00501CEC" w:rsidRPr="00424F0E" w:rsidRDefault="00501CEC" w:rsidP="000A210F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501CEC" w:rsidTr="000A210F">
        <w:trPr>
          <w:trHeight w:val="233"/>
        </w:trPr>
        <w:tc>
          <w:tcPr>
            <w:tcW w:w="9390" w:type="dxa"/>
            <w:gridSpan w:val="2"/>
          </w:tcPr>
          <w:p w:rsidR="00501CEC" w:rsidRDefault="00501CEC" w:rsidP="000A210F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A.1 </w:t>
            </w:r>
            <w:r w:rsidRPr="00BE6510"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Need for WAN connectivity </w:t>
            </w:r>
          </w:p>
          <w:p w:rsidR="00501CEC" w:rsidRDefault="00501CEC" w:rsidP="000A210F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501CEC" w:rsidRPr="00424F0E" w:rsidTr="000A210F">
        <w:trPr>
          <w:trHeight w:val="233"/>
        </w:trPr>
        <w:tc>
          <w:tcPr>
            <w:tcW w:w="9390" w:type="dxa"/>
            <w:gridSpan w:val="2"/>
          </w:tcPr>
          <w:p w:rsidR="00501CEC" w:rsidRDefault="00501CEC" w:rsidP="000A210F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A.2  </w:t>
            </w:r>
            <w:r w:rsidRPr="00BE6510">
              <w:rPr>
                <w:rFonts w:ascii="Arial" w:eastAsia="Times New Roman" w:hAnsi="Arial" w:cs="Arial"/>
                <w:b/>
                <w:color w:val="000000"/>
                <w:lang w:val="en"/>
              </w:rPr>
              <w:t>Traffic through the WAN</w:t>
            </w:r>
          </w:p>
          <w:p w:rsidR="00501CEC" w:rsidRPr="00424F0E" w:rsidRDefault="00501CEC" w:rsidP="000A210F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501CEC" w:rsidRPr="00424F0E" w:rsidTr="000A210F">
        <w:trPr>
          <w:trHeight w:val="233"/>
        </w:trPr>
        <w:tc>
          <w:tcPr>
            <w:tcW w:w="9390" w:type="dxa"/>
            <w:gridSpan w:val="2"/>
          </w:tcPr>
          <w:p w:rsidR="00501CEC" w:rsidRDefault="00501CEC" w:rsidP="000A210F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A.3 </w:t>
            </w:r>
            <w:r w:rsidRPr="00BE6510">
              <w:rPr>
                <w:rFonts w:ascii="Arial" w:eastAsia="Times New Roman" w:hAnsi="Arial" w:cs="Arial"/>
                <w:b/>
                <w:color w:val="000000"/>
              </w:rPr>
              <w:t>Possible WAN options</w:t>
            </w:r>
          </w:p>
          <w:p w:rsidR="00501CEC" w:rsidRDefault="00501CEC" w:rsidP="000A210F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501CEC" w:rsidRPr="00424F0E" w:rsidTr="000A210F">
        <w:trPr>
          <w:trHeight w:val="233"/>
        </w:trPr>
        <w:tc>
          <w:tcPr>
            <w:tcW w:w="9390" w:type="dxa"/>
            <w:gridSpan w:val="2"/>
          </w:tcPr>
          <w:p w:rsidR="00501CEC" w:rsidRPr="00305ECA" w:rsidRDefault="00501CEC" w:rsidP="000A210F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A.4 </w:t>
            </w:r>
            <w:r w:rsidRPr="00BE6510">
              <w:rPr>
                <w:rFonts w:ascii="Arial" w:eastAsia="Times New Roman" w:hAnsi="Arial" w:cs="Arial"/>
                <w:b/>
                <w:color w:val="000000"/>
              </w:rPr>
              <w:t>Explain your choice for WAN service</w:t>
            </w:r>
          </w:p>
          <w:p w:rsidR="00501CEC" w:rsidRPr="00424F0E" w:rsidRDefault="00501CEC" w:rsidP="000A210F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501CEC" w:rsidRPr="00424F0E" w:rsidTr="000A210F">
        <w:trPr>
          <w:trHeight w:val="233"/>
        </w:trPr>
        <w:tc>
          <w:tcPr>
            <w:tcW w:w="9390" w:type="dxa"/>
            <w:gridSpan w:val="2"/>
          </w:tcPr>
          <w:p w:rsidR="00501CEC" w:rsidRDefault="00501CEC" w:rsidP="000A210F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B.1 </w:t>
            </w:r>
            <w:r w:rsidRPr="00BE6510"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Role of </w:t>
            </w: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Internet in your n</w:t>
            </w:r>
            <w:r w:rsidRPr="00BE6510">
              <w:rPr>
                <w:rFonts w:ascii="Arial" w:eastAsia="Times New Roman" w:hAnsi="Arial" w:cs="Arial"/>
                <w:b/>
                <w:color w:val="000000"/>
                <w:lang w:val="en"/>
              </w:rPr>
              <w:t>etwork</w:t>
            </w:r>
          </w:p>
          <w:p w:rsidR="00501CEC" w:rsidRDefault="00501CEC" w:rsidP="000A210F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501CEC" w:rsidRPr="00424F0E" w:rsidTr="000A210F">
        <w:trPr>
          <w:trHeight w:val="233"/>
        </w:trPr>
        <w:tc>
          <w:tcPr>
            <w:tcW w:w="9390" w:type="dxa"/>
            <w:gridSpan w:val="2"/>
          </w:tcPr>
          <w:p w:rsidR="00501CEC" w:rsidRDefault="00501CEC" w:rsidP="000A210F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 w:rsidRPr="00BE6510"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Pro and cons of using Internet in business </w:t>
            </w:r>
          </w:p>
          <w:p w:rsidR="00501CEC" w:rsidRDefault="00501CEC" w:rsidP="000A210F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  <w:p w:rsidR="00501CEC" w:rsidRDefault="00501CEC" w:rsidP="000A210F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501CEC" w:rsidRPr="00424F0E" w:rsidTr="000A210F">
        <w:trPr>
          <w:trHeight w:val="233"/>
        </w:trPr>
        <w:tc>
          <w:tcPr>
            <w:tcW w:w="9390" w:type="dxa"/>
            <w:gridSpan w:val="2"/>
          </w:tcPr>
          <w:p w:rsidR="00501CEC" w:rsidRDefault="00501CEC" w:rsidP="000A210F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Conclusion</w:t>
            </w:r>
          </w:p>
          <w:p w:rsidR="00501CEC" w:rsidRDefault="00501CEC" w:rsidP="000A210F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  <w:p w:rsidR="00501CEC" w:rsidRDefault="00501CEC" w:rsidP="000A210F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</w:tbl>
    <w:p w:rsidR="00501CEC" w:rsidRDefault="00501CEC" w:rsidP="00501CEC"/>
    <w:p w:rsidR="00501CEC" w:rsidRDefault="00501CEC" w:rsidP="00501CEC"/>
    <w:p w:rsidR="004E5DC5" w:rsidRDefault="004E5DC5">
      <w:bookmarkStart w:id="0" w:name="_GoBack"/>
      <w:bookmarkEnd w:id="0"/>
    </w:p>
    <w:sectPr w:rsidR="004E5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CEC"/>
    <w:rsid w:val="004E5DC5"/>
    <w:rsid w:val="0050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C780B-6EC3-4F86-94CA-1ACDE460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maame Afia</dc:creator>
  <cp:keywords/>
  <dc:description/>
  <cp:lastModifiedBy>maame Afia</cp:lastModifiedBy>
  <cp:revision>1</cp:revision>
  <dcterms:created xsi:type="dcterms:W3CDTF">2017-02-03T03:08:00Z</dcterms:created>
  <dcterms:modified xsi:type="dcterms:W3CDTF">2017-02-03T03:09:00Z</dcterms:modified>
</cp:coreProperties>
</file>